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B1" w:rsidRPr="00E357D3" w:rsidRDefault="00CD05A1">
      <w:pPr>
        <w:rPr>
          <w:rFonts w:asciiTheme="majorHAnsi" w:hAnsiTheme="majorHAnsi"/>
          <w:b/>
          <w:sz w:val="28"/>
          <w:szCs w:val="28"/>
        </w:rPr>
      </w:pPr>
      <w:r w:rsidRPr="00E357D3">
        <w:rPr>
          <w:rFonts w:asciiTheme="majorHAnsi" w:hAnsiTheme="majorHAnsi"/>
          <w:b/>
          <w:sz w:val="28"/>
          <w:szCs w:val="28"/>
        </w:rPr>
        <w:t>Oddział HGS, HG</w:t>
      </w:r>
    </w:p>
    <w:tbl>
      <w:tblPr>
        <w:tblW w:w="6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36"/>
        <w:gridCol w:w="1040"/>
        <w:gridCol w:w="3100"/>
        <w:gridCol w:w="1100"/>
      </w:tblGrid>
      <w:tr w:rsidR="00CD05A1" w:rsidRPr="00127F1D" w:rsidTr="00CD05A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HG,HGM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Czuchryta</w:t>
            </w:r>
            <w:proofErr w:type="spellEnd"/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Waldemar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1 666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HG,HGM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Mizio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5 035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Anisiewicz</w:t>
            </w:r>
            <w:proofErr w:type="spellEnd"/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44 450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Bordzoł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12 551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Cichosz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67 263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Darmochwał</w:t>
            </w:r>
            <w:proofErr w:type="spellEnd"/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Stanisław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15 279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Gryzio</w:t>
            </w:r>
            <w:proofErr w:type="spellEnd"/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Waldemar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19 527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Kita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25 587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Kotnarowski</w:t>
            </w:r>
            <w:proofErr w:type="spellEnd"/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25 616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Kwiecień Roman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25 188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Okoń Bogumił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31 926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Pytka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66 937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Roman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34 851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Serafin Roman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36 508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Tarka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37 586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Wiśniewski Patryk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40 521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Wójcik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40 327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Pochwatka</w:t>
            </w:r>
            <w:proofErr w:type="spellEnd"/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67 126</w:t>
            </w:r>
          </w:p>
        </w:tc>
      </w:tr>
      <w:tr w:rsidR="00CD05A1" w:rsidRPr="00127F1D" w:rsidTr="00CD05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HGS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Śmiech Alfred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A1" w:rsidRPr="00127F1D" w:rsidRDefault="00CD05A1" w:rsidP="00CD05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27F1D">
              <w:rPr>
                <w:rFonts w:asciiTheme="majorHAnsi" w:eastAsia="Times New Roman" w:hAnsiTheme="majorHAnsi" w:cs="Arial"/>
                <w:color w:val="000000"/>
                <w:lang w:eastAsia="pl-PL"/>
              </w:rPr>
              <w:t>6 582</w:t>
            </w:r>
          </w:p>
        </w:tc>
      </w:tr>
    </w:tbl>
    <w:p w:rsidR="00CD05A1" w:rsidRDefault="00CD05A1">
      <w:pPr>
        <w:rPr>
          <w:rFonts w:asciiTheme="majorHAnsi" w:hAnsiTheme="majorHAnsi"/>
          <w:b/>
        </w:rPr>
      </w:pPr>
      <w:r w:rsidRPr="00127F1D">
        <w:rPr>
          <w:rFonts w:asciiTheme="majorHAnsi" w:hAnsiTheme="majorHAnsi"/>
          <w:b/>
        </w:rPr>
        <w:t>Oddziały wybierają 1 Delegata</w:t>
      </w:r>
    </w:p>
    <w:p w:rsidR="00E357D3" w:rsidRDefault="00E357D3">
      <w:pPr>
        <w:rPr>
          <w:rFonts w:asciiTheme="majorHAnsi" w:hAnsiTheme="majorHAnsi"/>
          <w:b/>
        </w:rPr>
      </w:pPr>
    </w:p>
    <w:p w:rsidR="00E357D3" w:rsidRPr="00AB4E52" w:rsidRDefault="00E357D3" w:rsidP="00E357D3">
      <w:pPr>
        <w:rPr>
          <w:rFonts w:asciiTheme="majorHAnsi" w:hAnsiTheme="majorHAnsi"/>
          <w:b/>
          <w:sz w:val="28"/>
          <w:szCs w:val="28"/>
        </w:rPr>
      </w:pPr>
      <w:r w:rsidRPr="00AB4E52">
        <w:rPr>
          <w:rFonts w:asciiTheme="majorHAnsi" w:hAnsiTheme="majorHAnsi"/>
          <w:b/>
          <w:sz w:val="28"/>
          <w:szCs w:val="28"/>
        </w:rPr>
        <w:t>Oddział HKI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E357D3" w:rsidRPr="006256E2" w:rsidTr="00D867D7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HKI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Kociuba Krzysztof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25 596</w:t>
            </w:r>
          </w:p>
        </w:tc>
      </w:tr>
      <w:tr w:rsidR="00E357D3" w:rsidRPr="006256E2" w:rsidTr="00D867D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HKI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Mantaj</w:t>
            </w:r>
            <w:proofErr w:type="spellEnd"/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19 702</w:t>
            </w:r>
          </w:p>
        </w:tc>
      </w:tr>
      <w:tr w:rsidR="00E357D3" w:rsidRPr="006256E2" w:rsidTr="00D867D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HKT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Domownik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15 430</w:t>
            </w:r>
          </w:p>
        </w:tc>
      </w:tr>
      <w:tr w:rsidR="00E357D3" w:rsidRPr="006256E2" w:rsidTr="00D867D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HKT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Dziewulski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15 318</w:t>
            </w:r>
          </w:p>
        </w:tc>
      </w:tr>
      <w:tr w:rsidR="00E357D3" w:rsidRPr="006256E2" w:rsidTr="00D867D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HKT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Kamyszek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25 595</w:t>
            </w:r>
          </w:p>
        </w:tc>
      </w:tr>
      <w:tr w:rsidR="00E357D3" w:rsidRPr="006256E2" w:rsidTr="00D867D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HKT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Kozaczuk</w:t>
            </w:r>
            <w:proofErr w:type="spellEnd"/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25 578</w:t>
            </w:r>
          </w:p>
        </w:tc>
      </w:tr>
      <w:tr w:rsidR="00E357D3" w:rsidRPr="006256E2" w:rsidTr="00D867D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HKT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Ochal</w:t>
            </w:r>
            <w:proofErr w:type="spellEnd"/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31 984</w:t>
            </w:r>
          </w:p>
        </w:tc>
      </w:tr>
      <w:tr w:rsidR="00E357D3" w:rsidRPr="006256E2" w:rsidTr="00D867D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HKT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Orłowski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31 983</w:t>
            </w:r>
          </w:p>
        </w:tc>
      </w:tr>
      <w:tr w:rsidR="00E357D3" w:rsidRPr="006256E2" w:rsidTr="00D867D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HKT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Rybak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34 847</w:t>
            </w:r>
          </w:p>
        </w:tc>
      </w:tr>
      <w:tr w:rsidR="00E357D3" w:rsidRPr="006256E2" w:rsidTr="00D867D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HKT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Siuda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36 633</w:t>
            </w:r>
          </w:p>
        </w:tc>
      </w:tr>
      <w:tr w:rsidR="00E357D3" w:rsidRPr="006256E2" w:rsidTr="00D867D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HKT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Siudziak</w:t>
            </w:r>
            <w:proofErr w:type="spellEnd"/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36 659</w:t>
            </w:r>
          </w:p>
        </w:tc>
      </w:tr>
      <w:tr w:rsidR="00E357D3" w:rsidRPr="006256E2" w:rsidTr="00D867D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HKT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Wawryszuk</w:t>
            </w:r>
            <w:proofErr w:type="spellEnd"/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Tadeusz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3" w:rsidRPr="006256E2" w:rsidRDefault="00E357D3" w:rsidP="00D867D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256E2">
              <w:rPr>
                <w:rFonts w:asciiTheme="majorHAnsi" w:eastAsia="Times New Roman" w:hAnsiTheme="majorHAnsi" w:cs="Arial"/>
                <w:color w:val="000000"/>
                <w:lang w:eastAsia="pl-PL"/>
              </w:rPr>
              <w:t>40 344</w:t>
            </w:r>
          </w:p>
        </w:tc>
      </w:tr>
    </w:tbl>
    <w:p w:rsidR="00E357D3" w:rsidRPr="006256E2" w:rsidRDefault="00E357D3" w:rsidP="00E357D3">
      <w:pPr>
        <w:rPr>
          <w:rFonts w:asciiTheme="majorHAnsi" w:hAnsiTheme="majorHAnsi"/>
          <w:b/>
        </w:rPr>
      </w:pPr>
      <w:r w:rsidRPr="006256E2">
        <w:rPr>
          <w:rFonts w:asciiTheme="majorHAnsi" w:hAnsiTheme="majorHAnsi"/>
          <w:b/>
        </w:rPr>
        <w:t>Oddział wybiera 1 Delegata</w:t>
      </w:r>
    </w:p>
    <w:p w:rsidR="00E357D3" w:rsidRPr="00127F1D" w:rsidRDefault="00E357D3">
      <w:pPr>
        <w:rPr>
          <w:rFonts w:asciiTheme="majorHAnsi" w:hAnsiTheme="majorHAnsi"/>
          <w:b/>
        </w:rPr>
      </w:pPr>
      <w:bookmarkStart w:id="0" w:name="_GoBack"/>
      <w:bookmarkEnd w:id="0"/>
    </w:p>
    <w:sectPr w:rsidR="00E357D3" w:rsidRPr="0012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1"/>
    <w:rsid w:val="00127F1D"/>
    <w:rsid w:val="009E3EB1"/>
    <w:rsid w:val="00CD05A1"/>
    <w:rsid w:val="00E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2013-10-09T08:48:00Z</dcterms:created>
  <dcterms:modified xsi:type="dcterms:W3CDTF">2013-10-09T08:48:00Z</dcterms:modified>
</cp:coreProperties>
</file>